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A930" w14:textId="77777777" w:rsidR="00A72854" w:rsidRDefault="00A72854" w:rsidP="00A72854">
      <w:pPr>
        <w:tabs>
          <w:tab w:val="left" w:pos="1418"/>
          <w:tab w:val="left" w:pos="609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color w:val="0B0A0E"/>
          <w:position w:val="-1"/>
          <w:sz w:val="28"/>
          <w:szCs w:val="28"/>
        </w:rPr>
      </w:pPr>
    </w:p>
    <w:p w14:paraId="3B258FDB" w14:textId="67581FAE" w:rsidR="00A72854" w:rsidRDefault="00A72854" w:rsidP="00A72854">
      <w:pPr>
        <w:tabs>
          <w:tab w:val="left" w:pos="1418"/>
          <w:tab w:val="left" w:pos="609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color w:val="0B0A0E"/>
          <w:position w:val="-1"/>
          <w:sz w:val="28"/>
          <w:szCs w:val="28"/>
        </w:rPr>
      </w:pPr>
      <w:r w:rsidRPr="00A72854">
        <w:rPr>
          <w:rFonts w:ascii="Times New Roman" w:hAnsi="Times New Roman" w:cs="Times New Roman"/>
          <w:b/>
          <w:color w:val="0B0A0E"/>
          <w:position w:val="-1"/>
          <w:sz w:val="28"/>
          <w:szCs w:val="28"/>
        </w:rPr>
        <w:t xml:space="preserve">LEMBAR </w:t>
      </w:r>
      <w:r w:rsidR="00277E87" w:rsidRPr="00A72854">
        <w:rPr>
          <w:rFonts w:ascii="Times New Roman" w:hAnsi="Times New Roman" w:cs="Times New Roman"/>
          <w:b/>
          <w:color w:val="0B0A0E"/>
          <w:position w:val="-1"/>
          <w:sz w:val="28"/>
          <w:szCs w:val="28"/>
        </w:rPr>
        <w:t>P</w:t>
      </w:r>
      <w:r w:rsidRPr="00A72854">
        <w:rPr>
          <w:rFonts w:ascii="Times New Roman" w:hAnsi="Times New Roman" w:cs="Times New Roman"/>
          <w:b/>
          <w:color w:val="0B0A0E"/>
          <w:position w:val="-1"/>
          <w:sz w:val="28"/>
          <w:szCs w:val="28"/>
        </w:rPr>
        <w:t xml:space="preserve">ENILAIAN KINERJA MAGANG/PRAKTIK KERJA </w:t>
      </w:r>
    </w:p>
    <w:p w14:paraId="4D0DB509" w14:textId="18B29801" w:rsidR="00A72854" w:rsidRPr="00A72854" w:rsidRDefault="00A72854" w:rsidP="00A72854">
      <w:pPr>
        <w:tabs>
          <w:tab w:val="left" w:pos="1418"/>
          <w:tab w:val="left" w:pos="609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854">
        <w:rPr>
          <w:rFonts w:ascii="Times New Roman" w:hAnsi="Times New Roman" w:cs="Times New Roman"/>
          <w:b/>
          <w:bCs/>
          <w:sz w:val="28"/>
          <w:szCs w:val="28"/>
        </w:rPr>
        <w:t>TAHUN AKADEMIK 2021/2022</w:t>
      </w:r>
    </w:p>
    <w:p w14:paraId="6E5BFF98" w14:textId="77777777" w:rsidR="00277E87" w:rsidRDefault="00277E87" w:rsidP="005D25F9">
      <w:pPr>
        <w:tabs>
          <w:tab w:val="left" w:pos="3402"/>
          <w:tab w:val="left" w:pos="3828"/>
          <w:tab w:val="right" w:leader="dot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695836" w14:textId="590F2999" w:rsidR="00277E87" w:rsidRDefault="00277E87" w:rsidP="005D25F9">
      <w:pPr>
        <w:tabs>
          <w:tab w:val="left" w:pos="4253"/>
          <w:tab w:val="left" w:pos="4536"/>
          <w:tab w:val="right" w:leader="dot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 xml:space="preserve">Dosen </w:t>
      </w:r>
      <w:r>
        <w:rPr>
          <w:rFonts w:ascii="Times New Roman" w:hAnsi="Times New Roman" w:cs="Times New Roman"/>
          <w:sz w:val="24"/>
          <w:szCs w:val="24"/>
        </w:rPr>
        <w:t>Pembimbing/</w:t>
      </w:r>
      <w:r w:rsidR="00530EC0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. . . . . . . . . . . . . . . . . . . . . . . . . . . </w:t>
      </w:r>
      <w:proofErr w:type="gramStart"/>
      <w:r>
        <w:rPr>
          <w:rFonts w:ascii="Times New Roman" w:hAnsi="Times New Roman" w:cs="Times New Roman"/>
          <w:sz w:val="24"/>
          <w:szCs w:val="24"/>
        </w:rPr>
        <w:t>. . . .</w:t>
      </w:r>
      <w:proofErr w:type="gramEnd"/>
    </w:p>
    <w:p w14:paraId="7BE8543C" w14:textId="7B0C2E64" w:rsidR="00277E87" w:rsidRPr="00560AA8" w:rsidRDefault="00277E87" w:rsidP="005D25F9">
      <w:pPr>
        <w:tabs>
          <w:tab w:val="left" w:pos="4253"/>
          <w:tab w:val="left" w:pos="4536"/>
          <w:tab w:val="right" w:leader="dot" w:pos="93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Lembaga/Instansi/Perusahaan/Unit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. . . . . . . . . . . . . . . . . . . . . . . . . . . . . . </w:t>
      </w:r>
    </w:p>
    <w:p w14:paraId="511B19F3" w14:textId="77777777" w:rsidR="005D25F9" w:rsidRDefault="005D25F9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48E71" w14:textId="1481C2CE" w:rsidR="00277E87" w:rsidRPr="00560AA8" w:rsidRDefault="00277E87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 xml:space="preserve">Menyatakan bahwa </w:t>
      </w:r>
      <w:r w:rsidR="00A72854">
        <w:rPr>
          <w:rFonts w:ascii="Times New Roman" w:hAnsi="Times New Roman" w:cs="Times New Roman"/>
          <w:sz w:val="24"/>
          <w:szCs w:val="24"/>
        </w:rPr>
        <w:t xml:space="preserve">mahasiswa telah melaksanakan magang/praktik kerja </w:t>
      </w:r>
      <w:r w:rsidRPr="00560AA8">
        <w:rPr>
          <w:rFonts w:ascii="Times New Roman" w:hAnsi="Times New Roman" w:cs="Times New Roman"/>
          <w:sz w:val="24"/>
          <w:szCs w:val="24"/>
        </w:rPr>
        <w:t xml:space="preserve">berikut </w:t>
      </w:r>
      <w:proofErr w:type="gramStart"/>
      <w:r w:rsidRPr="00560AA8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33093648" w14:textId="77777777" w:rsidR="00277E87" w:rsidRPr="00560AA8" w:rsidRDefault="00277E87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>Nama Mahasiswa</w:t>
      </w:r>
      <w:r w:rsidRPr="00560AA8">
        <w:rPr>
          <w:rFonts w:ascii="Times New Roman" w:hAnsi="Times New Roman" w:cs="Times New Roman"/>
          <w:sz w:val="24"/>
          <w:szCs w:val="24"/>
        </w:rPr>
        <w:tab/>
        <w:t>:</w:t>
      </w:r>
      <w:r w:rsidRPr="00560AA8">
        <w:rPr>
          <w:rFonts w:ascii="Times New Roman" w:hAnsi="Times New Roman" w:cs="Times New Roman"/>
          <w:sz w:val="24"/>
          <w:szCs w:val="24"/>
        </w:rPr>
        <w:tab/>
      </w:r>
    </w:p>
    <w:p w14:paraId="03742899" w14:textId="77777777" w:rsidR="00277E87" w:rsidRPr="00560AA8" w:rsidRDefault="00277E87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>NIM</w:t>
      </w:r>
      <w:r w:rsidRPr="00560AA8">
        <w:rPr>
          <w:rFonts w:ascii="Times New Roman" w:hAnsi="Times New Roman" w:cs="Times New Roman"/>
          <w:sz w:val="24"/>
          <w:szCs w:val="24"/>
        </w:rPr>
        <w:tab/>
        <w:t>:</w:t>
      </w:r>
      <w:r w:rsidRPr="00560AA8">
        <w:rPr>
          <w:rFonts w:ascii="Times New Roman" w:hAnsi="Times New Roman" w:cs="Times New Roman"/>
          <w:sz w:val="24"/>
          <w:szCs w:val="24"/>
        </w:rPr>
        <w:tab/>
      </w:r>
    </w:p>
    <w:p w14:paraId="1A463127" w14:textId="77777777" w:rsidR="00277E87" w:rsidRDefault="00277E87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>Waktu Pelaksanaan</w:t>
      </w:r>
      <w:r w:rsidRPr="00560AA8">
        <w:rPr>
          <w:rFonts w:ascii="Times New Roman" w:hAnsi="Times New Roman" w:cs="Times New Roman"/>
          <w:sz w:val="24"/>
          <w:szCs w:val="24"/>
        </w:rPr>
        <w:tab/>
        <w:t>:</w:t>
      </w:r>
      <w:r w:rsidRPr="00560AA8">
        <w:rPr>
          <w:rFonts w:ascii="Times New Roman" w:hAnsi="Times New Roman" w:cs="Times New Roman"/>
          <w:sz w:val="24"/>
          <w:szCs w:val="24"/>
        </w:rPr>
        <w:tab/>
      </w:r>
    </w:p>
    <w:p w14:paraId="192E96CB" w14:textId="77777777" w:rsidR="00277E87" w:rsidRPr="00560AA8" w:rsidRDefault="00277E87" w:rsidP="00277E87">
      <w:pPr>
        <w:tabs>
          <w:tab w:val="left" w:pos="3402"/>
          <w:tab w:val="left" w:pos="3828"/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612"/>
        <w:gridCol w:w="4917"/>
        <w:gridCol w:w="2976"/>
      </w:tblGrid>
      <w:tr w:rsidR="00277E87" w:rsidRPr="00560AA8" w14:paraId="417A2068" w14:textId="77777777" w:rsidTr="008D5A4E">
        <w:tc>
          <w:tcPr>
            <w:tcW w:w="612" w:type="dxa"/>
          </w:tcPr>
          <w:p w14:paraId="2B5BB8CC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917" w:type="dxa"/>
          </w:tcPr>
          <w:p w14:paraId="78CD35C9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b/>
                <w:sz w:val="24"/>
                <w:szCs w:val="24"/>
              </w:rPr>
              <w:t>Aktivitas yang Dinilai</w:t>
            </w:r>
          </w:p>
        </w:tc>
        <w:tc>
          <w:tcPr>
            <w:tcW w:w="2976" w:type="dxa"/>
          </w:tcPr>
          <w:p w14:paraId="73954B64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b/>
                <w:sz w:val="24"/>
                <w:szCs w:val="24"/>
              </w:rPr>
              <w:t>Nilai (Angka)</w:t>
            </w:r>
          </w:p>
        </w:tc>
      </w:tr>
      <w:tr w:rsidR="00277E87" w:rsidRPr="00560AA8" w14:paraId="5BEE655B" w14:textId="77777777" w:rsidTr="008D5A4E">
        <w:tc>
          <w:tcPr>
            <w:tcW w:w="612" w:type="dxa"/>
          </w:tcPr>
          <w:p w14:paraId="053A10F9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7" w:type="dxa"/>
          </w:tcPr>
          <w:p w14:paraId="1FA9D61C" w14:textId="490AB0BA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</w:p>
        </w:tc>
        <w:tc>
          <w:tcPr>
            <w:tcW w:w="2976" w:type="dxa"/>
          </w:tcPr>
          <w:p w14:paraId="5187A5BF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401FAF24" w14:textId="77777777" w:rsidTr="008D5A4E">
        <w:tc>
          <w:tcPr>
            <w:tcW w:w="612" w:type="dxa"/>
          </w:tcPr>
          <w:p w14:paraId="63B32D25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7" w:type="dxa"/>
          </w:tcPr>
          <w:p w14:paraId="6BD7E384" w14:textId="623E8EFE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komunikasi (lisan dan tulisan)</w:t>
            </w:r>
          </w:p>
        </w:tc>
        <w:tc>
          <w:tcPr>
            <w:tcW w:w="2976" w:type="dxa"/>
          </w:tcPr>
          <w:p w14:paraId="5440418D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33D10169" w14:textId="77777777" w:rsidTr="008D5A4E">
        <w:tc>
          <w:tcPr>
            <w:tcW w:w="612" w:type="dxa"/>
          </w:tcPr>
          <w:p w14:paraId="1A8EC7A8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7" w:type="dxa"/>
          </w:tcPr>
          <w:p w14:paraId="728E27C2" w14:textId="7C26C271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2976" w:type="dxa"/>
          </w:tcPr>
          <w:p w14:paraId="5298325D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078E402B" w14:textId="77777777" w:rsidTr="008D5A4E">
        <w:tc>
          <w:tcPr>
            <w:tcW w:w="612" w:type="dxa"/>
          </w:tcPr>
          <w:p w14:paraId="742FFAFF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7" w:type="dxa"/>
          </w:tcPr>
          <w:p w14:paraId="6FBD1161" w14:textId="5FCB8B7B" w:rsidR="00277E87" w:rsidRPr="00560AA8" w:rsidRDefault="0065227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Tanggung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awab</w:t>
            </w:r>
            <w:proofErr w:type="spellEnd"/>
            <w:r w:rsidR="00C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4350A31C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36722112" w14:textId="77777777" w:rsidTr="008D5A4E">
        <w:tc>
          <w:tcPr>
            <w:tcW w:w="612" w:type="dxa"/>
          </w:tcPr>
          <w:p w14:paraId="774060AC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7" w:type="dxa"/>
          </w:tcPr>
          <w:p w14:paraId="7BC9A961" w14:textId="660E9206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Ketekunan</w:t>
            </w:r>
          </w:p>
        </w:tc>
        <w:tc>
          <w:tcPr>
            <w:tcW w:w="2976" w:type="dxa"/>
          </w:tcPr>
          <w:p w14:paraId="0273FB08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4FC66BB4" w14:textId="77777777" w:rsidTr="008D5A4E">
        <w:tc>
          <w:tcPr>
            <w:tcW w:w="612" w:type="dxa"/>
          </w:tcPr>
          <w:p w14:paraId="536B8E1A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7" w:type="dxa"/>
          </w:tcPr>
          <w:p w14:paraId="60374EC4" w14:textId="72AF1BD0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teknikal</w:t>
            </w:r>
            <w:proofErr w:type="spellEnd"/>
          </w:p>
        </w:tc>
        <w:tc>
          <w:tcPr>
            <w:tcW w:w="2976" w:type="dxa"/>
          </w:tcPr>
          <w:p w14:paraId="44D58E71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2D655EF0" w14:textId="77777777" w:rsidTr="008D5A4E">
        <w:tc>
          <w:tcPr>
            <w:tcW w:w="612" w:type="dxa"/>
          </w:tcPr>
          <w:p w14:paraId="0A1EAC64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7" w:type="dxa"/>
          </w:tcPr>
          <w:p w14:paraId="55C81D31" w14:textId="47DC7C10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Berpikir kritis, kreatif dan analisis</w:t>
            </w:r>
          </w:p>
        </w:tc>
        <w:tc>
          <w:tcPr>
            <w:tcW w:w="2976" w:type="dxa"/>
          </w:tcPr>
          <w:p w14:paraId="7914C8B9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5FC6F1A6" w14:textId="77777777" w:rsidTr="008D5A4E">
        <w:tc>
          <w:tcPr>
            <w:tcW w:w="612" w:type="dxa"/>
          </w:tcPr>
          <w:p w14:paraId="24F7EF3C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7" w:type="dxa"/>
          </w:tcPr>
          <w:p w14:paraId="56A1A6AA" w14:textId="692FAF35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bekerja sama dalam tim </w:t>
            </w:r>
          </w:p>
        </w:tc>
        <w:tc>
          <w:tcPr>
            <w:tcW w:w="2976" w:type="dxa"/>
          </w:tcPr>
          <w:p w14:paraId="1283A7BE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0BAA19CC" w14:textId="77777777" w:rsidTr="008D5A4E">
        <w:tc>
          <w:tcPr>
            <w:tcW w:w="612" w:type="dxa"/>
          </w:tcPr>
          <w:p w14:paraId="6E314E09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7" w:type="dxa"/>
          </w:tcPr>
          <w:p w14:paraId="748B9C36" w14:textId="0AA3CC19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beradaptasi</w:t>
            </w:r>
          </w:p>
        </w:tc>
        <w:tc>
          <w:tcPr>
            <w:tcW w:w="2976" w:type="dxa"/>
          </w:tcPr>
          <w:p w14:paraId="2AF4C804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87" w:rsidRPr="00560AA8" w14:paraId="297EF08D" w14:textId="77777777" w:rsidTr="008D5A4E">
        <w:tc>
          <w:tcPr>
            <w:tcW w:w="612" w:type="dxa"/>
          </w:tcPr>
          <w:p w14:paraId="17AC6082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7" w:type="dxa"/>
          </w:tcPr>
          <w:p w14:paraId="4AFF13F2" w14:textId="28700782" w:rsidR="00277E87" w:rsidRPr="00560AA8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pekerjaan (kontribusi)</w:t>
            </w:r>
          </w:p>
        </w:tc>
        <w:tc>
          <w:tcPr>
            <w:tcW w:w="2976" w:type="dxa"/>
          </w:tcPr>
          <w:p w14:paraId="36AD1803" w14:textId="77777777" w:rsidR="00277E87" w:rsidRPr="00560AA8" w:rsidRDefault="00277E87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11" w:rsidRPr="00560AA8" w14:paraId="68BD77DA" w14:textId="77777777" w:rsidTr="00191561">
        <w:tc>
          <w:tcPr>
            <w:tcW w:w="5529" w:type="dxa"/>
            <w:gridSpan w:val="2"/>
          </w:tcPr>
          <w:p w14:paraId="65D1103B" w14:textId="58E9AF0F" w:rsidR="00C54011" w:rsidRPr="00C54011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976" w:type="dxa"/>
          </w:tcPr>
          <w:p w14:paraId="20689F8C" w14:textId="77777777" w:rsidR="00C54011" w:rsidRPr="00C54011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4011" w:rsidRPr="00560AA8" w14:paraId="3754B2A1" w14:textId="77777777" w:rsidTr="00C9549E">
        <w:tc>
          <w:tcPr>
            <w:tcW w:w="5529" w:type="dxa"/>
            <w:gridSpan w:val="2"/>
          </w:tcPr>
          <w:p w14:paraId="6D2DC6A1" w14:textId="4C66AE8C" w:rsidR="00C54011" w:rsidRPr="00C54011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5D2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erata</w:t>
            </w:r>
          </w:p>
        </w:tc>
        <w:tc>
          <w:tcPr>
            <w:tcW w:w="2976" w:type="dxa"/>
          </w:tcPr>
          <w:p w14:paraId="102A06D4" w14:textId="77777777" w:rsidR="00C54011" w:rsidRPr="00C54011" w:rsidRDefault="00C54011" w:rsidP="005D25F9">
            <w:pPr>
              <w:tabs>
                <w:tab w:val="left" w:pos="3402"/>
                <w:tab w:val="left" w:pos="3828"/>
                <w:tab w:val="right" w:leader="dot" w:pos="9356"/>
              </w:tabs>
              <w:spacing w:before="6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F1350" w14:textId="77777777" w:rsidR="00277E87" w:rsidRPr="00560AA8" w:rsidRDefault="00277E87" w:rsidP="00277E8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9F7B" w14:textId="77777777" w:rsidR="00277E87" w:rsidRPr="00560AA8" w:rsidRDefault="00277E87" w:rsidP="00277E87">
      <w:pPr>
        <w:tabs>
          <w:tab w:val="left" w:pos="396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Raya, . . . . . . . . . . . . . . . . . . </w:t>
      </w:r>
    </w:p>
    <w:p w14:paraId="18970D19" w14:textId="7D92E8BA" w:rsidR="00277E87" w:rsidRPr="00560AA8" w:rsidRDefault="00277E87" w:rsidP="00277E87">
      <w:pPr>
        <w:tabs>
          <w:tab w:val="left" w:pos="396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ab/>
        <w:t xml:space="preserve">Dosen </w:t>
      </w:r>
      <w:r>
        <w:rPr>
          <w:rFonts w:ascii="Times New Roman" w:hAnsi="Times New Roman" w:cs="Times New Roman"/>
          <w:sz w:val="24"/>
          <w:szCs w:val="24"/>
        </w:rPr>
        <w:t>Pembimbing/</w:t>
      </w:r>
      <w:r w:rsidR="00530EC0">
        <w:rPr>
          <w:rFonts w:ascii="Times New Roman" w:hAnsi="Times New Roman" w:cs="Times New Roman"/>
          <w:sz w:val="24"/>
          <w:szCs w:val="24"/>
        </w:rPr>
        <w:t>Mentor</w:t>
      </w:r>
    </w:p>
    <w:p w14:paraId="5ED5B9A0" w14:textId="77777777" w:rsidR="00277E87" w:rsidRPr="00560AA8" w:rsidRDefault="00277E87" w:rsidP="00277E87">
      <w:pPr>
        <w:tabs>
          <w:tab w:val="left" w:pos="4253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83F0B96" w14:textId="00274239" w:rsidR="00277E87" w:rsidRDefault="00277E87" w:rsidP="00277E87">
      <w:pPr>
        <w:tabs>
          <w:tab w:val="left" w:pos="4253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D243F39" w14:textId="77777777" w:rsidR="00916174" w:rsidRPr="00560AA8" w:rsidRDefault="00916174" w:rsidP="00277E87">
      <w:pPr>
        <w:tabs>
          <w:tab w:val="left" w:pos="4253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AC58E0" w14:textId="37C8D82C" w:rsidR="00277E87" w:rsidRPr="00560AA8" w:rsidRDefault="00277E87" w:rsidP="00277E87">
      <w:pPr>
        <w:tabs>
          <w:tab w:val="left" w:pos="396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ab/>
        <w:t xml:space="preserve">. . . . . . . . . . . . . . . . . . . . . . . . . .  </w:t>
      </w:r>
    </w:p>
    <w:p w14:paraId="2FDA6BFB" w14:textId="1987FD59" w:rsidR="00277E87" w:rsidRPr="00560AA8" w:rsidRDefault="00277E87" w:rsidP="00277E87">
      <w:pPr>
        <w:tabs>
          <w:tab w:val="left" w:pos="3969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0AA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6D5785" w14:textId="77777777" w:rsidR="00277E87" w:rsidRPr="00560AA8" w:rsidRDefault="00277E87" w:rsidP="00277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7344" w14:textId="77777777" w:rsidR="00277E87" w:rsidRPr="005D25F9" w:rsidRDefault="00277E87" w:rsidP="00277E8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9CB66" w14:textId="77777777" w:rsidR="00277E87" w:rsidRPr="005D25F9" w:rsidRDefault="00277E87" w:rsidP="005D25F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 xml:space="preserve">Pedoman </w:t>
      </w:r>
      <w:proofErr w:type="gramStart"/>
      <w:r w:rsidRPr="005D25F9">
        <w:rPr>
          <w:rFonts w:ascii="Times New Roman" w:hAnsi="Times New Roman" w:cs="Times New Roman"/>
          <w:sz w:val="24"/>
          <w:szCs w:val="24"/>
        </w:rPr>
        <w:t>Penilaian :</w:t>
      </w:r>
      <w:proofErr w:type="gramEnd"/>
    </w:p>
    <w:p w14:paraId="416CDDC6" w14:textId="77777777" w:rsidR="00277E87" w:rsidRPr="005D25F9" w:rsidRDefault="00277E87" w:rsidP="005D25F9">
      <w:pPr>
        <w:tabs>
          <w:tab w:val="left" w:pos="2694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>Nilai Angka</w:t>
      </w:r>
      <w:r w:rsidRPr="005D25F9">
        <w:rPr>
          <w:rFonts w:ascii="Times New Roman" w:hAnsi="Times New Roman" w:cs="Times New Roman"/>
          <w:sz w:val="24"/>
          <w:szCs w:val="24"/>
        </w:rPr>
        <w:tab/>
        <w:t>Nilai Mutu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25F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25F9">
        <w:rPr>
          <w:rFonts w:ascii="Times New Roman" w:hAnsi="Times New Roman" w:cs="Times New Roman"/>
          <w:sz w:val="24"/>
          <w:szCs w:val="24"/>
        </w:rPr>
        <w:t xml:space="preserve"> Huruf</w:t>
      </w:r>
    </w:p>
    <w:p w14:paraId="642251EB" w14:textId="721F119B" w:rsidR="00BA375F" w:rsidRPr="005D25F9" w:rsidRDefault="005D25F9" w:rsidP="005D2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>90-100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  <w:t>4,00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25F9">
        <w:rPr>
          <w:rFonts w:ascii="Times New Roman" w:hAnsi="Times New Roman" w:cs="Times New Roman"/>
          <w:sz w:val="24"/>
          <w:szCs w:val="24"/>
        </w:rPr>
        <w:tab/>
      </w:r>
      <w:r w:rsidR="00916174">
        <w:rPr>
          <w:rFonts w:ascii="Times New Roman" w:hAnsi="Times New Roman" w:cs="Times New Roman"/>
          <w:sz w:val="24"/>
          <w:szCs w:val="24"/>
        </w:rPr>
        <w:t xml:space="preserve">  </w:t>
      </w:r>
      <w:r w:rsidRPr="005D25F9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ACBBB7F" w14:textId="0F1F1234" w:rsidR="005D25F9" w:rsidRPr="005D25F9" w:rsidRDefault="005D25F9" w:rsidP="005D2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>80-89,99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  <w:t>3,75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25F9">
        <w:rPr>
          <w:rFonts w:ascii="Times New Roman" w:hAnsi="Times New Roman" w:cs="Times New Roman"/>
          <w:sz w:val="24"/>
          <w:szCs w:val="24"/>
        </w:rPr>
        <w:tab/>
      </w:r>
      <w:r w:rsidR="00916174">
        <w:rPr>
          <w:rFonts w:ascii="Times New Roman" w:hAnsi="Times New Roman" w:cs="Times New Roman"/>
          <w:sz w:val="24"/>
          <w:szCs w:val="24"/>
        </w:rPr>
        <w:t xml:space="preserve">  </w:t>
      </w:r>
      <w:r w:rsidRPr="005D25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25F9">
        <w:rPr>
          <w:rFonts w:ascii="Times New Roman" w:hAnsi="Times New Roman" w:cs="Times New Roman"/>
          <w:sz w:val="24"/>
          <w:szCs w:val="24"/>
        </w:rPr>
        <w:t>-</w:t>
      </w:r>
    </w:p>
    <w:p w14:paraId="022D3D48" w14:textId="38B67DEB" w:rsidR="005D25F9" w:rsidRPr="005D25F9" w:rsidRDefault="005D25F9" w:rsidP="005D2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>75-79,99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  <w:t>3,50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25F9">
        <w:rPr>
          <w:rFonts w:ascii="Times New Roman" w:hAnsi="Times New Roman" w:cs="Times New Roman"/>
          <w:sz w:val="24"/>
          <w:szCs w:val="24"/>
        </w:rPr>
        <w:tab/>
      </w:r>
      <w:r w:rsidR="00916174">
        <w:rPr>
          <w:rFonts w:ascii="Times New Roman" w:hAnsi="Times New Roman" w:cs="Times New Roman"/>
          <w:sz w:val="24"/>
          <w:szCs w:val="24"/>
        </w:rPr>
        <w:t xml:space="preserve">  </w:t>
      </w:r>
      <w:r w:rsidRPr="005D25F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25F9">
        <w:rPr>
          <w:rFonts w:ascii="Times New Roman" w:hAnsi="Times New Roman" w:cs="Times New Roman"/>
          <w:sz w:val="24"/>
          <w:szCs w:val="24"/>
        </w:rPr>
        <w:t>+</w:t>
      </w:r>
    </w:p>
    <w:p w14:paraId="0A48584F" w14:textId="20E4AF56" w:rsidR="005D25F9" w:rsidRPr="005D25F9" w:rsidRDefault="005D25F9" w:rsidP="005D2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5F9">
        <w:rPr>
          <w:rFonts w:ascii="Times New Roman" w:hAnsi="Times New Roman" w:cs="Times New Roman"/>
          <w:sz w:val="24"/>
          <w:szCs w:val="24"/>
        </w:rPr>
        <w:t>70-74,99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  <w:t>3,00</w:t>
      </w:r>
      <w:r w:rsidRPr="005D25F9">
        <w:rPr>
          <w:rFonts w:ascii="Times New Roman" w:hAnsi="Times New Roman" w:cs="Times New Roman"/>
          <w:sz w:val="24"/>
          <w:szCs w:val="24"/>
        </w:rPr>
        <w:tab/>
      </w:r>
      <w:r w:rsidRPr="005D25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25F9">
        <w:rPr>
          <w:rFonts w:ascii="Times New Roman" w:hAnsi="Times New Roman" w:cs="Times New Roman"/>
          <w:sz w:val="24"/>
          <w:szCs w:val="24"/>
        </w:rPr>
        <w:tab/>
      </w:r>
      <w:r w:rsidR="00916174">
        <w:rPr>
          <w:rFonts w:ascii="Times New Roman" w:hAnsi="Times New Roman" w:cs="Times New Roman"/>
          <w:sz w:val="24"/>
          <w:szCs w:val="24"/>
        </w:rPr>
        <w:t xml:space="preserve">  </w:t>
      </w:r>
      <w:r w:rsidRPr="005D25F9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14:paraId="185CD235" w14:textId="63C645A1" w:rsidR="005D25F9" w:rsidRDefault="005D25F9" w:rsidP="005D25F9">
      <w:pPr>
        <w:spacing w:line="240" w:lineRule="auto"/>
      </w:pPr>
    </w:p>
    <w:sectPr w:rsidR="005D25F9" w:rsidSect="00277E87">
      <w:headerReference w:type="default" r:id="rId6"/>
      <w:pgSz w:w="11907" w:h="16840" w:code="9"/>
      <w:pgMar w:top="1701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6143" w14:textId="77777777" w:rsidR="00A8175C" w:rsidRDefault="00A8175C" w:rsidP="00277E87">
      <w:pPr>
        <w:spacing w:after="0" w:line="240" w:lineRule="auto"/>
      </w:pPr>
      <w:r>
        <w:separator/>
      </w:r>
    </w:p>
  </w:endnote>
  <w:endnote w:type="continuationSeparator" w:id="0">
    <w:p w14:paraId="4EE1E826" w14:textId="77777777" w:rsidR="00A8175C" w:rsidRDefault="00A8175C" w:rsidP="0027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2BB3" w14:textId="77777777" w:rsidR="00A8175C" w:rsidRDefault="00A8175C" w:rsidP="00277E87">
      <w:pPr>
        <w:spacing w:after="0" w:line="240" w:lineRule="auto"/>
      </w:pPr>
      <w:r>
        <w:separator/>
      </w:r>
    </w:p>
  </w:footnote>
  <w:footnote w:type="continuationSeparator" w:id="0">
    <w:p w14:paraId="07AED8F2" w14:textId="77777777" w:rsidR="00A8175C" w:rsidRDefault="00A8175C" w:rsidP="0027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D332" w14:textId="77777777" w:rsidR="00277E87" w:rsidRDefault="00277E87">
    <w:pPr>
      <w:pStyle w:val="Header"/>
    </w:pPr>
    <w:r w:rsidRPr="00126835">
      <w:rPr>
        <w:rFonts w:ascii="Times New Roman" w:hAnsi="Times New Roman" w:cs="Times New Roman"/>
        <w:noProof/>
        <w:color w:val="0B0A0E"/>
        <w:position w:val="-1"/>
        <w:sz w:val="24"/>
        <w:szCs w:val="24"/>
      </w:rPr>
      <w:drawing>
        <wp:anchor distT="0" distB="0" distL="114300" distR="114300" simplePos="0" relativeHeight="251659264" behindDoc="1" locked="0" layoutInCell="1" allowOverlap="1" wp14:anchorId="51B84407" wp14:editId="2516ACF7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162261" cy="999185"/>
          <wp:effectExtent l="0" t="0" r="0" b="0"/>
          <wp:wrapNone/>
          <wp:docPr id="6" name="Picture 6" descr="D:\Fapertahut_Administrasi\Kop surat Fapertah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pertahut_Administrasi\Kop surat Fapertahu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261" cy="9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87"/>
    <w:rsid w:val="000003CE"/>
    <w:rsid w:val="000F3D9E"/>
    <w:rsid w:val="00122F8F"/>
    <w:rsid w:val="001E5458"/>
    <w:rsid w:val="00277E87"/>
    <w:rsid w:val="00530EC0"/>
    <w:rsid w:val="005B163B"/>
    <w:rsid w:val="005D25F9"/>
    <w:rsid w:val="00613F33"/>
    <w:rsid w:val="006336E4"/>
    <w:rsid w:val="00640DAE"/>
    <w:rsid w:val="00652271"/>
    <w:rsid w:val="007D2FD1"/>
    <w:rsid w:val="008079CE"/>
    <w:rsid w:val="0084600D"/>
    <w:rsid w:val="008D50BE"/>
    <w:rsid w:val="00916174"/>
    <w:rsid w:val="00957723"/>
    <w:rsid w:val="00987448"/>
    <w:rsid w:val="009C1C23"/>
    <w:rsid w:val="00A72854"/>
    <w:rsid w:val="00A8175C"/>
    <w:rsid w:val="00BA375F"/>
    <w:rsid w:val="00C54011"/>
    <w:rsid w:val="00CA552C"/>
    <w:rsid w:val="00D43799"/>
    <w:rsid w:val="00D5549C"/>
    <w:rsid w:val="00D733A3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B2B5"/>
  <w15:docId w15:val="{AC27C01C-BCCF-4794-A683-520A06F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7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87"/>
  </w:style>
  <w:style w:type="paragraph" w:styleId="Footer">
    <w:name w:val="footer"/>
    <w:basedOn w:val="Normal"/>
    <w:link w:val="FooterChar"/>
    <w:uiPriority w:val="99"/>
    <w:unhideWhenUsed/>
    <w:rsid w:val="0027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87"/>
  </w:style>
  <w:style w:type="paragraph" w:styleId="Title">
    <w:name w:val="Title"/>
    <w:basedOn w:val="Normal"/>
    <w:link w:val="TitleChar"/>
    <w:uiPriority w:val="10"/>
    <w:qFormat/>
    <w:rsid w:val="00E66BA2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66BA2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E66B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ElitBook</dc:creator>
  <cp:keywords/>
  <dc:description/>
  <cp:lastModifiedBy>Beni Iskandar</cp:lastModifiedBy>
  <cp:revision>10</cp:revision>
  <cp:lastPrinted>2021-07-14T04:26:00Z</cp:lastPrinted>
  <dcterms:created xsi:type="dcterms:W3CDTF">2022-01-05T08:28:00Z</dcterms:created>
  <dcterms:modified xsi:type="dcterms:W3CDTF">2022-01-05T09:25:00Z</dcterms:modified>
</cp:coreProperties>
</file>